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EC" w:rsidRDefault="001753EC" w:rsidP="001753EC">
      <w:pPr>
        <w:ind w:left="11766" w:right="-1022" w:firstLine="1417"/>
      </w:pPr>
      <w:r>
        <w:t xml:space="preserve">          Załącznik nr 2 do zaproszenia nr KIT.272.1.5.2015</w:t>
      </w:r>
      <w:bookmarkStart w:id="0" w:name="_GoBack"/>
      <w:bookmarkEnd w:id="0"/>
    </w:p>
    <w:p w:rsidR="00C36993" w:rsidRDefault="00C36993" w:rsidP="00C36993">
      <w:pPr>
        <w:jc w:val="center"/>
        <w:rPr>
          <w:b/>
        </w:rPr>
      </w:pPr>
      <w:r w:rsidRPr="00C36993">
        <w:rPr>
          <w:b/>
        </w:rPr>
        <w:t>Szczegółowy formularz cenowy</w:t>
      </w:r>
    </w:p>
    <w:p w:rsidR="00C36993" w:rsidRDefault="00C36993" w:rsidP="00C36993">
      <w:pPr>
        <w:jc w:val="center"/>
      </w:pPr>
      <w:r w:rsidRPr="00C36993">
        <w:t>Usuwanie pojazdów z dr</w:t>
      </w:r>
      <w:r>
        <w:t>ó</w:t>
      </w:r>
      <w:r w:rsidRPr="00C36993">
        <w:t>g</w:t>
      </w:r>
      <w:r>
        <w:t xml:space="preserve"> powiatu suwalskiego  i umieszczanie ich na parkingu strzeżonym w przypadkach określonych w art. 130a ustawy z dnia </w:t>
      </w:r>
      <w:r>
        <w:br/>
        <w:t>20 czerwca 1997 r.  Prawo o ruchu drogowym (Dz.U. z 2012 r. poz. 1137 z późn.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158"/>
        <w:gridCol w:w="901"/>
        <w:gridCol w:w="1418"/>
        <w:gridCol w:w="1842"/>
        <w:gridCol w:w="1721"/>
        <w:gridCol w:w="1721"/>
        <w:gridCol w:w="1725"/>
        <w:gridCol w:w="2028"/>
      </w:tblGrid>
      <w:tr w:rsidR="00A87408" w:rsidTr="00A87408">
        <w:trPr>
          <w:trHeight w:val="1471"/>
        </w:trPr>
        <w:tc>
          <w:tcPr>
            <w:tcW w:w="480" w:type="dxa"/>
            <w:vMerge w:val="restart"/>
          </w:tcPr>
          <w:p w:rsidR="00441B1E" w:rsidRDefault="00441B1E" w:rsidP="00842B71"/>
          <w:p w:rsidR="00441B1E" w:rsidRDefault="00441B1E" w:rsidP="00842B71"/>
          <w:p w:rsidR="00441B1E" w:rsidRDefault="00441B1E" w:rsidP="00842B71">
            <w:r>
              <w:t>Lp.</w:t>
            </w:r>
          </w:p>
        </w:tc>
        <w:tc>
          <w:tcPr>
            <w:tcW w:w="2158" w:type="dxa"/>
            <w:vMerge w:val="restart"/>
          </w:tcPr>
          <w:p w:rsidR="00441B1E" w:rsidRDefault="00441B1E" w:rsidP="00FC03AF"/>
          <w:p w:rsidR="00441B1E" w:rsidRDefault="00441B1E" w:rsidP="00FC03AF"/>
          <w:p w:rsidR="00441B1E" w:rsidRDefault="00441B1E" w:rsidP="00FC03AF">
            <w:r>
              <w:t>Rodzaj pojazdu</w:t>
            </w:r>
          </w:p>
        </w:tc>
        <w:tc>
          <w:tcPr>
            <w:tcW w:w="901" w:type="dxa"/>
          </w:tcPr>
          <w:p w:rsidR="00441B1E" w:rsidRDefault="00441B1E" w:rsidP="00842B71">
            <w:r>
              <w:t>Ilość</w:t>
            </w:r>
          </w:p>
          <w:p w:rsidR="00441B1E" w:rsidRDefault="00441B1E" w:rsidP="00842B71"/>
          <w:p w:rsidR="00441B1E" w:rsidRDefault="00441B1E" w:rsidP="00842B71"/>
          <w:p w:rsidR="00441B1E" w:rsidRDefault="00441B1E" w:rsidP="00842B71"/>
          <w:p w:rsidR="00441B1E" w:rsidRDefault="00441B1E" w:rsidP="00842B71"/>
        </w:tc>
        <w:tc>
          <w:tcPr>
            <w:tcW w:w="1418" w:type="dxa"/>
          </w:tcPr>
          <w:p w:rsidR="00441B1E" w:rsidRDefault="00441B1E" w:rsidP="00FC03AF">
            <w:r>
              <w:t xml:space="preserve">Cena za usunięcie </w:t>
            </w:r>
          </w:p>
          <w:p w:rsidR="00441B1E" w:rsidRDefault="00441B1E" w:rsidP="00FC03AF">
            <w:r>
              <w:t>w zł brutto</w:t>
            </w:r>
          </w:p>
        </w:tc>
        <w:tc>
          <w:tcPr>
            <w:tcW w:w="1842" w:type="dxa"/>
          </w:tcPr>
          <w:p w:rsidR="00441B1E" w:rsidRDefault="00441B1E" w:rsidP="00842B71">
            <w:r>
              <w:t>Wartość za usunięcie pojazdu</w:t>
            </w:r>
          </w:p>
        </w:tc>
        <w:tc>
          <w:tcPr>
            <w:tcW w:w="1721" w:type="dxa"/>
          </w:tcPr>
          <w:p w:rsidR="00441B1E" w:rsidRDefault="00441B1E" w:rsidP="00FC03AF">
            <w:r>
              <w:t>Ilość dni przechowywania pojazdu</w:t>
            </w:r>
          </w:p>
        </w:tc>
        <w:tc>
          <w:tcPr>
            <w:tcW w:w="1721" w:type="dxa"/>
          </w:tcPr>
          <w:p w:rsidR="00441B1E" w:rsidRDefault="00441B1E" w:rsidP="00842B71">
            <w:r>
              <w:t xml:space="preserve">Cena za dobę przechowywania pojazdu </w:t>
            </w:r>
          </w:p>
          <w:p w:rsidR="00441B1E" w:rsidRDefault="00441B1E" w:rsidP="00842B71">
            <w:r>
              <w:t>w zł brutto</w:t>
            </w:r>
          </w:p>
          <w:p w:rsidR="00441B1E" w:rsidRDefault="00441B1E" w:rsidP="00842B71"/>
        </w:tc>
        <w:tc>
          <w:tcPr>
            <w:tcW w:w="1725" w:type="dxa"/>
          </w:tcPr>
          <w:p w:rsidR="00441B1E" w:rsidRDefault="00441B1E" w:rsidP="00842B71">
            <w:r>
              <w:t>Wartość za przechowywanie pojazdu</w:t>
            </w:r>
          </w:p>
          <w:p w:rsidR="00441B1E" w:rsidRDefault="00441B1E" w:rsidP="00842B71">
            <w:r>
              <w:t xml:space="preserve"> w zł brutto</w:t>
            </w:r>
          </w:p>
          <w:p w:rsidR="00441B1E" w:rsidRDefault="00441B1E" w:rsidP="00842B71"/>
        </w:tc>
        <w:tc>
          <w:tcPr>
            <w:tcW w:w="2028" w:type="dxa"/>
          </w:tcPr>
          <w:p w:rsidR="00441B1E" w:rsidRDefault="00441B1E" w:rsidP="00842B71"/>
          <w:p w:rsidR="00441B1E" w:rsidRDefault="00441B1E" w:rsidP="00842B71"/>
          <w:p w:rsidR="00441B1E" w:rsidRDefault="00441B1E" w:rsidP="00842B71">
            <w:r>
              <w:t xml:space="preserve">          Razem</w:t>
            </w:r>
          </w:p>
        </w:tc>
      </w:tr>
      <w:tr w:rsidR="00A87408" w:rsidTr="00A87408">
        <w:trPr>
          <w:trHeight w:val="210"/>
        </w:trPr>
        <w:tc>
          <w:tcPr>
            <w:tcW w:w="480" w:type="dxa"/>
            <w:vMerge/>
          </w:tcPr>
          <w:p w:rsidR="00441B1E" w:rsidRDefault="00441B1E" w:rsidP="00842B71"/>
        </w:tc>
        <w:tc>
          <w:tcPr>
            <w:tcW w:w="2158" w:type="dxa"/>
            <w:vMerge/>
          </w:tcPr>
          <w:p w:rsidR="00441B1E" w:rsidRDefault="00441B1E" w:rsidP="00FC03AF"/>
        </w:tc>
        <w:tc>
          <w:tcPr>
            <w:tcW w:w="901" w:type="dxa"/>
          </w:tcPr>
          <w:p w:rsidR="00441B1E" w:rsidRDefault="00441B1E" w:rsidP="0085237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41B1E" w:rsidRDefault="00441B1E" w:rsidP="00852373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441B1E" w:rsidRDefault="00441B1E" w:rsidP="00852373">
            <w:pPr>
              <w:jc w:val="center"/>
            </w:pPr>
            <w:r>
              <w:t>3 (1x2)</w:t>
            </w:r>
          </w:p>
        </w:tc>
        <w:tc>
          <w:tcPr>
            <w:tcW w:w="1721" w:type="dxa"/>
          </w:tcPr>
          <w:p w:rsidR="00441B1E" w:rsidRDefault="00441B1E" w:rsidP="00852373">
            <w:pPr>
              <w:jc w:val="center"/>
            </w:pPr>
            <w:r>
              <w:t>4</w:t>
            </w:r>
          </w:p>
        </w:tc>
        <w:tc>
          <w:tcPr>
            <w:tcW w:w="1721" w:type="dxa"/>
          </w:tcPr>
          <w:p w:rsidR="00441B1E" w:rsidRDefault="00441B1E" w:rsidP="00852373">
            <w:pPr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441B1E" w:rsidRDefault="00441B1E" w:rsidP="00852373">
            <w:pPr>
              <w:jc w:val="center"/>
            </w:pPr>
            <w:r>
              <w:t>6 (4x5)</w:t>
            </w:r>
          </w:p>
        </w:tc>
        <w:tc>
          <w:tcPr>
            <w:tcW w:w="2028" w:type="dxa"/>
          </w:tcPr>
          <w:p w:rsidR="00441B1E" w:rsidRDefault="00441B1E" w:rsidP="00852373">
            <w:pPr>
              <w:jc w:val="center"/>
            </w:pPr>
            <w:r>
              <w:t>7 (3+6)</w:t>
            </w:r>
          </w:p>
        </w:tc>
      </w:tr>
      <w:tr w:rsidR="00441B1E" w:rsidTr="00852373">
        <w:trPr>
          <w:trHeight w:val="160"/>
        </w:trPr>
        <w:tc>
          <w:tcPr>
            <w:tcW w:w="480" w:type="dxa"/>
          </w:tcPr>
          <w:p w:rsidR="00842B71" w:rsidRDefault="00FC03AF" w:rsidP="00842B71">
            <w:r>
              <w:t>1.</w:t>
            </w:r>
          </w:p>
        </w:tc>
        <w:tc>
          <w:tcPr>
            <w:tcW w:w="2158" w:type="dxa"/>
          </w:tcPr>
          <w:p w:rsidR="00842B71" w:rsidRDefault="00FC03AF" w:rsidP="00A87408">
            <w:r>
              <w:t xml:space="preserve">rower lub </w:t>
            </w:r>
            <w:r w:rsidR="00A87408">
              <w:t>m</w:t>
            </w:r>
            <w:r>
              <w:t>otorower</w:t>
            </w:r>
          </w:p>
        </w:tc>
        <w:tc>
          <w:tcPr>
            <w:tcW w:w="901" w:type="dxa"/>
            <w:vAlign w:val="center"/>
          </w:tcPr>
          <w:p w:rsidR="00842B71" w:rsidRDefault="000F3907" w:rsidP="00852373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1" w:type="dxa"/>
            <w:vAlign w:val="center"/>
          </w:tcPr>
          <w:p w:rsidR="00842B71" w:rsidRDefault="000F3907" w:rsidP="00852373">
            <w:pPr>
              <w:jc w:val="center"/>
            </w:pPr>
            <w:r>
              <w:t>15</w:t>
            </w:r>
          </w:p>
        </w:tc>
        <w:tc>
          <w:tcPr>
            <w:tcW w:w="1721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5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2028" w:type="dxa"/>
            <w:vAlign w:val="center"/>
          </w:tcPr>
          <w:p w:rsidR="00842B71" w:rsidRDefault="00842B71" w:rsidP="00852373">
            <w:pPr>
              <w:jc w:val="center"/>
            </w:pPr>
          </w:p>
        </w:tc>
      </w:tr>
      <w:tr w:rsidR="00441B1E" w:rsidTr="00852373">
        <w:tc>
          <w:tcPr>
            <w:tcW w:w="480" w:type="dxa"/>
          </w:tcPr>
          <w:p w:rsidR="00842B71" w:rsidRDefault="00FC03AF" w:rsidP="00842B71">
            <w:r>
              <w:t>2.</w:t>
            </w:r>
          </w:p>
        </w:tc>
        <w:tc>
          <w:tcPr>
            <w:tcW w:w="2158" w:type="dxa"/>
          </w:tcPr>
          <w:p w:rsidR="00842B71" w:rsidRDefault="00FC03AF" w:rsidP="00842B71">
            <w:r>
              <w:t>motocykl</w:t>
            </w:r>
          </w:p>
        </w:tc>
        <w:tc>
          <w:tcPr>
            <w:tcW w:w="901" w:type="dxa"/>
            <w:vAlign w:val="center"/>
          </w:tcPr>
          <w:p w:rsidR="00842B71" w:rsidRDefault="000F3907" w:rsidP="0085237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1" w:type="dxa"/>
            <w:vAlign w:val="center"/>
          </w:tcPr>
          <w:p w:rsidR="00842B71" w:rsidRDefault="000F3907" w:rsidP="00852373">
            <w:pPr>
              <w:jc w:val="center"/>
            </w:pPr>
            <w:r>
              <w:t>12</w:t>
            </w:r>
          </w:p>
        </w:tc>
        <w:tc>
          <w:tcPr>
            <w:tcW w:w="1721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5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2028" w:type="dxa"/>
            <w:vAlign w:val="center"/>
          </w:tcPr>
          <w:p w:rsidR="00842B71" w:rsidRDefault="00842B71" w:rsidP="00852373">
            <w:pPr>
              <w:jc w:val="center"/>
            </w:pPr>
          </w:p>
        </w:tc>
      </w:tr>
      <w:tr w:rsidR="00441B1E" w:rsidTr="00852373">
        <w:tc>
          <w:tcPr>
            <w:tcW w:w="480" w:type="dxa"/>
          </w:tcPr>
          <w:p w:rsidR="00842B71" w:rsidRDefault="00FC03AF" w:rsidP="00842B71">
            <w:r>
              <w:t>3.</w:t>
            </w:r>
          </w:p>
        </w:tc>
        <w:tc>
          <w:tcPr>
            <w:tcW w:w="2158" w:type="dxa"/>
          </w:tcPr>
          <w:p w:rsidR="00842B71" w:rsidRDefault="00FC03AF" w:rsidP="00FC03AF">
            <w:r>
              <w:t>pojazd o dopuszczalnej masie całkowitej do 3,5 t</w:t>
            </w:r>
          </w:p>
        </w:tc>
        <w:tc>
          <w:tcPr>
            <w:tcW w:w="901" w:type="dxa"/>
            <w:vAlign w:val="center"/>
          </w:tcPr>
          <w:p w:rsidR="00842B71" w:rsidRDefault="000F3907" w:rsidP="00852373">
            <w:pPr>
              <w:jc w:val="center"/>
            </w:pPr>
            <w:r>
              <w:t>60</w:t>
            </w:r>
          </w:p>
        </w:tc>
        <w:tc>
          <w:tcPr>
            <w:tcW w:w="1418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1" w:type="dxa"/>
            <w:vAlign w:val="center"/>
          </w:tcPr>
          <w:p w:rsidR="00842B71" w:rsidRDefault="000F3907" w:rsidP="00852373">
            <w:pPr>
              <w:jc w:val="center"/>
            </w:pPr>
            <w:r>
              <w:t>350</w:t>
            </w:r>
          </w:p>
        </w:tc>
        <w:tc>
          <w:tcPr>
            <w:tcW w:w="1721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5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2028" w:type="dxa"/>
            <w:vAlign w:val="center"/>
          </w:tcPr>
          <w:p w:rsidR="00842B71" w:rsidRDefault="00842B71" w:rsidP="00852373">
            <w:pPr>
              <w:jc w:val="center"/>
            </w:pPr>
          </w:p>
        </w:tc>
      </w:tr>
      <w:tr w:rsidR="00441B1E" w:rsidTr="00852373">
        <w:tc>
          <w:tcPr>
            <w:tcW w:w="480" w:type="dxa"/>
          </w:tcPr>
          <w:p w:rsidR="00842B71" w:rsidRDefault="00FC03AF" w:rsidP="00842B71">
            <w:r>
              <w:t>4.</w:t>
            </w:r>
          </w:p>
        </w:tc>
        <w:tc>
          <w:tcPr>
            <w:tcW w:w="2158" w:type="dxa"/>
          </w:tcPr>
          <w:p w:rsidR="00842B71" w:rsidRDefault="008530C8" w:rsidP="008530C8">
            <w:r>
              <w:t>p</w:t>
            </w:r>
            <w:r w:rsidR="00FC03AF">
              <w:t>ojazd o dopuszczalnej masie całkowitej powyżej 3,5 t do 7,5 t.</w:t>
            </w:r>
          </w:p>
        </w:tc>
        <w:tc>
          <w:tcPr>
            <w:tcW w:w="901" w:type="dxa"/>
            <w:vAlign w:val="center"/>
          </w:tcPr>
          <w:p w:rsidR="00842B71" w:rsidRDefault="000F3907" w:rsidP="00852373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1" w:type="dxa"/>
            <w:vAlign w:val="center"/>
          </w:tcPr>
          <w:p w:rsidR="00842B71" w:rsidRDefault="000F3907" w:rsidP="00852373">
            <w:pPr>
              <w:jc w:val="center"/>
            </w:pPr>
            <w:r>
              <w:t>10</w:t>
            </w:r>
          </w:p>
        </w:tc>
        <w:tc>
          <w:tcPr>
            <w:tcW w:w="1721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5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2028" w:type="dxa"/>
            <w:vAlign w:val="center"/>
          </w:tcPr>
          <w:p w:rsidR="00842B71" w:rsidRDefault="00842B71" w:rsidP="00852373">
            <w:pPr>
              <w:jc w:val="center"/>
            </w:pPr>
          </w:p>
        </w:tc>
      </w:tr>
      <w:tr w:rsidR="00441B1E" w:rsidTr="00852373">
        <w:tc>
          <w:tcPr>
            <w:tcW w:w="480" w:type="dxa"/>
          </w:tcPr>
          <w:p w:rsidR="00842B71" w:rsidRDefault="00FC03AF" w:rsidP="00842B71">
            <w:r>
              <w:t>5.</w:t>
            </w:r>
          </w:p>
        </w:tc>
        <w:tc>
          <w:tcPr>
            <w:tcW w:w="2158" w:type="dxa"/>
          </w:tcPr>
          <w:p w:rsidR="00842B71" w:rsidRDefault="004A2ADC" w:rsidP="004A2ADC">
            <w:r>
              <w:t>p</w:t>
            </w:r>
            <w:r w:rsidR="00FC03AF">
              <w:t>ojazd o dopuszczalnej masie całkowitej powyżej 7,5 t. do 16 t</w:t>
            </w:r>
          </w:p>
        </w:tc>
        <w:tc>
          <w:tcPr>
            <w:tcW w:w="901" w:type="dxa"/>
            <w:vAlign w:val="center"/>
          </w:tcPr>
          <w:p w:rsidR="00842B71" w:rsidRDefault="000F3907" w:rsidP="00852373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1" w:type="dxa"/>
            <w:vAlign w:val="center"/>
          </w:tcPr>
          <w:p w:rsidR="00842B71" w:rsidRDefault="000F3907" w:rsidP="00852373">
            <w:pPr>
              <w:jc w:val="center"/>
            </w:pPr>
            <w:r>
              <w:t>10</w:t>
            </w:r>
          </w:p>
        </w:tc>
        <w:tc>
          <w:tcPr>
            <w:tcW w:w="1721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5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2028" w:type="dxa"/>
            <w:vAlign w:val="center"/>
          </w:tcPr>
          <w:p w:rsidR="00842B71" w:rsidRDefault="00842B71" w:rsidP="00852373">
            <w:pPr>
              <w:jc w:val="center"/>
            </w:pPr>
          </w:p>
        </w:tc>
      </w:tr>
      <w:tr w:rsidR="00441B1E" w:rsidTr="00852373">
        <w:tc>
          <w:tcPr>
            <w:tcW w:w="480" w:type="dxa"/>
          </w:tcPr>
          <w:p w:rsidR="00842B71" w:rsidRDefault="00FC03AF" w:rsidP="00842B71">
            <w:r>
              <w:t>6.</w:t>
            </w:r>
          </w:p>
        </w:tc>
        <w:tc>
          <w:tcPr>
            <w:tcW w:w="2158" w:type="dxa"/>
          </w:tcPr>
          <w:p w:rsidR="00842B71" w:rsidRDefault="004A2ADC" w:rsidP="004A2ADC">
            <w:r>
              <w:t>p</w:t>
            </w:r>
            <w:r w:rsidR="00FC03AF">
              <w:t>ojazd o dopuszczalnej masie całkowitej powyżej 16 t.</w:t>
            </w:r>
          </w:p>
        </w:tc>
        <w:tc>
          <w:tcPr>
            <w:tcW w:w="901" w:type="dxa"/>
            <w:vAlign w:val="center"/>
          </w:tcPr>
          <w:p w:rsidR="00842B71" w:rsidRDefault="000F3907" w:rsidP="0085237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1" w:type="dxa"/>
            <w:vAlign w:val="center"/>
          </w:tcPr>
          <w:p w:rsidR="00842B71" w:rsidRDefault="000F3907" w:rsidP="00852373">
            <w:pPr>
              <w:jc w:val="center"/>
            </w:pPr>
            <w:r>
              <w:t>6</w:t>
            </w:r>
          </w:p>
        </w:tc>
        <w:tc>
          <w:tcPr>
            <w:tcW w:w="1721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1725" w:type="dxa"/>
            <w:vAlign w:val="center"/>
          </w:tcPr>
          <w:p w:rsidR="00842B71" w:rsidRDefault="00842B71" w:rsidP="00852373">
            <w:pPr>
              <w:jc w:val="center"/>
            </w:pPr>
          </w:p>
        </w:tc>
        <w:tc>
          <w:tcPr>
            <w:tcW w:w="2028" w:type="dxa"/>
            <w:vAlign w:val="center"/>
          </w:tcPr>
          <w:p w:rsidR="00842B71" w:rsidRDefault="00842B71" w:rsidP="00852373">
            <w:pPr>
              <w:jc w:val="center"/>
            </w:pPr>
          </w:p>
        </w:tc>
      </w:tr>
      <w:tr w:rsidR="000C10A7" w:rsidTr="00441B1E">
        <w:tc>
          <w:tcPr>
            <w:tcW w:w="11966" w:type="dxa"/>
            <w:gridSpan w:val="8"/>
          </w:tcPr>
          <w:p w:rsidR="000C10A7" w:rsidRDefault="000C10A7" w:rsidP="00372C17">
            <w:r>
              <w:t xml:space="preserve">                                                                                                                                                           Wartość w zł brutto ( suma pozycji od 1 do 6)</w:t>
            </w:r>
          </w:p>
        </w:tc>
        <w:tc>
          <w:tcPr>
            <w:tcW w:w="2028" w:type="dxa"/>
          </w:tcPr>
          <w:p w:rsidR="000C10A7" w:rsidRDefault="000C10A7" w:rsidP="00852373">
            <w:pPr>
              <w:jc w:val="center"/>
            </w:pPr>
          </w:p>
        </w:tc>
      </w:tr>
    </w:tbl>
    <w:p w:rsidR="000C0305" w:rsidRDefault="000C0305" w:rsidP="00842B71"/>
    <w:p w:rsidR="00C36993" w:rsidRDefault="005A7D9A" w:rsidP="00C36993">
      <w:r>
        <w:t>…………………………………….dn………………………….                                                                                   …………………………………………………………………………………………………….</w:t>
      </w:r>
    </w:p>
    <w:p w:rsidR="005A7D9A" w:rsidRPr="005A7D9A" w:rsidRDefault="005A7D9A" w:rsidP="005A7D9A">
      <w:pPr>
        <w:jc w:val="right"/>
        <w:rPr>
          <w:sz w:val="16"/>
          <w:szCs w:val="16"/>
        </w:rPr>
      </w:pPr>
      <w:r>
        <w:rPr>
          <w:sz w:val="16"/>
          <w:szCs w:val="16"/>
        </w:rPr>
        <w:t>(imię i nazwisko oraz podpis osoby – osób uprawnionych do reprezentowania Wykonawcy)</w:t>
      </w:r>
    </w:p>
    <w:sectPr w:rsidR="005A7D9A" w:rsidRPr="005A7D9A" w:rsidSect="001753E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30" w:rsidRDefault="00687430" w:rsidP="000C10A7">
      <w:pPr>
        <w:spacing w:after="0" w:line="240" w:lineRule="auto"/>
      </w:pPr>
      <w:r>
        <w:separator/>
      </w:r>
    </w:p>
  </w:endnote>
  <w:endnote w:type="continuationSeparator" w:id="0">
    <w:p w:rsidR="00687430" w:rsidRDefault="00687430" w:rsidP="000C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30" w:rsidRDefault="00687430" w:rsidP="000C10A7">
      <w:pPr>
        <w:spacing w:after="0" w:line="240" w:lineRule="auto"/>
      </w:pPr>
      <w:r>
        <w:separator/>
      </w:r>
    </w:p>
  </w:footnote>
  <w:footnote w:type="continuationSeparator" w:id="0">
    <w:p w:rsidR="00687430" w:rsidRDefault="00687430" w:rsidP="000C1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3"/>
    <w:rsid w:val="00066F13"/>
    <w:rsid w:val="000B7CEA"/>
    <w:rsid w:val="000C0305"/>
    <w:rsid w:val="000C10A7"/>
    <w:rsid w:val="000D6D67"/>
    <w:rsid w:val="000F3907"/>
    <w:rsid w:val="001072A9"/>
    <w:rsid w:val="001753EC"/>
    <w:rsid w:val="00372C17"/>
    <w:rsid w:val="00441B1E"/>
    <w:rsid w:val="004A2ADC"/>
    <w:rsid w:val="005A7D9A"/>
    <w:rsid w:val="005D3AB9"/>
    <w:rsid w:val="00687430"/>
    <w:rsid w:val="00842B71"/>
    <w:rsid w:val="00852373"/>
    <w:rsid w:val="008530C8"/>
    <w:rsid w:val="00A87408"/>
    <w:rsid w:val="00B95DE7"/>
    <w:rsid w:val="00C314C0"/>
    <w:rsid w:val="00C36993"/>
    <w:rsid w:val="00CB1617"/>
    <w:rsid w:val="00D96A91"/>
    <w:rsid w:val="00DD4796"/>
    <w:rsid w:val="00DF6DBC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A3CF-AAD7-4A13-85E4-761009D9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0A7"/>
  </w:style>
  <w:style w:type="paragraph" w:styleId="Stopka">
    <w:name w:val="footer"/>
    <w:basedOn w:val="Normalny"/>
    <w:link w:val="StopkaZnak"/>
    <w:uiPriority w:val="99"/>
    <w:unhideWhenUsed/>
    <w:rsid w:val="000C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0A7"/>
  </w:style>
  <w:style w:type="paragraph" w:styleId="Tekstdymka">
    <w:name w:val="Balloon Text"/>
    <w:basedOn w:val="Normalny"/>
    <w:link w:val="TekstdymkaZnak"/>
    <w:uiPriority w:val="99"/>
    <w:semiHidden/>
    <w:unhideWhenUsed/>
    <w:rsid w:val="00A8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5DDF-CAEC-49A5-AED3-5452CABD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j.sawicka</dc:creator>
  <cp:keywords/>
  <dc:description/>
  <cp:lastModifiedBy>j.sawicka</cp:lastModifiedBy>
  <cp:revision>20</cp:revision>
  <cp:lastPrinted>2015-03-09T13:32:00Z</cp:lastPrinted>
  <dcterms:created xsi:type="dcterms:W3CDTF">2015-03-03T09:24:00Z</dcterms:created>
  <dcterms:modified xsi:type="dcterms:W3CDTF">2015-03-09T13:33:00Z</dcterms:modified>
</cp:coreProperties>
</file>